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6145" w14:textId="77777777" w:rsidR="00FD337E" w:rsidRPr="00FB7E34" w:rsidRDefault="00FD337E" w:rsidP="00FD337E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B7E34">
        <w:rPr>
          <w:rFonts w:ascii="Sylfaen" w:hAnsi="Sylfaen"/>
          <w:b/>
          <w:sz w:val="18"/>
          <w:szCs w:val="18"/>
          <w:lang w:val="hy-AM"/>
        </w:rPr>
        <w:t>2</w:t>
      </w:r>
    </w:p>
    <w:p w14:paraId="06184560" w14:textId="77777777" w:rsidR="00FD337E" w:rsidRPr="0081556E" w:rsidRDefault="00FD337E" w:rsidP="00FD337E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6C2A14EA" w14:textId="77777777" w:rsidR="00FD337E" w:rsidRPr="0081556E" w:rsidRDefault="00FD337E" w:rsidP="00FD337E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58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571592F" w14:textId="77777777" w:rsidR="00FD337E" w:rsidRDefault="00FD337E" w:rsidP="00FD337E">
      <w:pPr>
        <w:rPr>
          <w:rFonts w:ascii="Times New Roman" w:hAnsi="Times New Roman" w:cs="Times New Roman"/>
          <w:sz w:val="14"/>
          <w:szCs w:val="14"/>
          <w:lang w:val="hy-AM"/>
        </w:rPr>
      </w:pPr>
    </w:p>
    <w:p w14:paraId="08772370" w14:textId="77777777" w:rsidR="00FD337E" w:rsidRPr="00D35C52" w:rsidRDefault="00FD337E" w:rsidP="00FD337E">
      <w:pPr>
        <w:jc w:val="center"/>
        <w:rPr>
          <w:rFonts w:ascii="Sylfaen" w:hAnsi="Sylfaen"/>
          <w:b/>
          <w:bCs/>
          <w:lang w:val="hy-AM"/>
        </w:rPr>
      </w:pPr>
      <w:r w:rsidRPr="00D35C52">
        <w:rPr>
          <w:rFonts w:ascii="Sylfaen" w:hAnsi="Sylfaen"/>
          <w:b/>
          <w:bCs/>
          <w:lang w:val="hy-AM"/>
        </w:rPr>
        <w:t>ՑՈՒՑԱԿ</w:t>
      </w:r>
    </w:p>
    <w:p w14:paraId="5D973E7A" w14:textId="77777777" w:rsidR="00FD337E" w:rsidRPr="00D55BFE" w:rsidRDefault="00FD337E" w:rsidP="00FD337E">
      <w:pPr>
        <w:jc w:val="center"/>
        <w:rPr>
          <w:rFonts w:ascii="Sylfaen" w:hAnsi="Sylfaen"/>
          <w:b/>
          <w:bCs/>
          <w:lang w:val="hy-AM"/>
        </w:rPr>
      </w:pPr>
      <w:r w:rsidRPr="00D35C52">
        <w:rPr>
          <w:rFonts w:ascii="Sylfaen" w:hAnsi="Sylfaen"/>
          <w:b/>
          <w:bCs/>
          <w:lang w:val="hy-AM"/>
        </w:rPr>
        <w:t>Թալին համայնքի «Ջրամատակարարման ծառայություն» համայնքային</w:t>
      </w:r>
      <w:r>
        <w:rPr>
          <w:rFonts w:ascii="Sylfaen" w:hAnsi="Sylfaen"/>
          <w:b/>
          <w:bCs/>
          <w:lang w:val="hy-AM"/>
        </w:rPr>
        <w:t xml:space="preserve"> </w:t>
      </w:r>
      <w:r w:rsidRPr="00D35C52">
        <w:rPr>
          <w:rFonts w:ascii="Sylfaen" w:hAnsi="Sylfaen"/>
          <w:b/>
          <w:bCs/>
          <w:lang w:val="hy-AM"/>
        </w:rPr>
        <w:t>հիմնարկին ամրացված գույքի</w:t>
      </w: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850"/>
        <w:gridCol w:w="567"/>
        <w:gridCol w:w="992"/>
        <w:gridCol w:w="1134"/>
        <w:gridCol w:w="1135"/>
        <w:gridCol w:w="992"/>
        <w:gridCol w:w="1276"/>
      </w:tblGrid>
      <w:tr w:rsidR="00FD337E" w:rsidRPr="00622A83" w14:paraId="2CE31A41" w14:textId="77777777" w:rsidTr="003D3239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B068" w14:textId="77777777" w:rsidR="00FD337E" w:rsidRPr="00622A83" w:rsidRDefault="00FD337E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Հ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05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Գույքային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համարը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5A0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Գույքի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02C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Չափի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միավորը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81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Քանակը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E8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Միավորի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արժեքը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դրամ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5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Ընդամենը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դրամ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4A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Վիճակը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(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նոր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լավ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բավարար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կամ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ենթակա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է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դուրս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գրման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E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Ձեռքբերման</w:t>
            </w: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տարեթիվ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652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  <w:lang w:eastAsia="ru-RU"/>
              </w:rPr>
              <w:t>Բնակավայր</w:t>
            </w:r>
          </w:p>
        </w:tc>
      </w:tr>
      <w:tr w:rsidR="00FD337E" w:rsidRPr="00622A83" w14:paraId="7E592058" w14:textId="77777777" w:rsidTr="003D323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09F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97E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2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C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5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B9B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75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7A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F0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9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337E" w:rsidRPr="00622A83" w14:paraId="64D2482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D6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EA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42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D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8F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4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9A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F7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C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E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10404DB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67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B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BB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(10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8D1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82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C6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59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0D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C7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5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2C271554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26D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2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1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(11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E16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0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0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F5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8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67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8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7AB6091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9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F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0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(12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94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0E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40C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48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0F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4C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EC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5552C974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1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7C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E9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4E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F9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AE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210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DC5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C4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8D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40160FF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4B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DD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E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(9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93A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4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76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FC7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F2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F9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4D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138DDBD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555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BA6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2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(6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B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AB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E2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90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D2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7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1A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7862CB4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08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A2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A3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(7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B8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91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20C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35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3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F8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CE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04F2D7E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CAA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0F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89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(4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8A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5C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47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27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4D0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E5C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FF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64CC2A9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E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49E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D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(3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F5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B1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D1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97C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67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E7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6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7021F0E7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325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F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86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Ջրաբաշխիչ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(15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կետանոց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9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E25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29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84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5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5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66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5C2709E4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C29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0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2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T-1000  /0,35/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A4D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06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23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42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34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E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52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16B28E38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9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00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30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6616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79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6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06E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20099408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A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20099408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74D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FD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BD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12E1C923" w14:textId="77777777" w:rsidTr="003D323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B0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D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0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Շատրվան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իր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սարքավորումներով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br/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մղիչներով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9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0A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12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7710910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081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7710910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06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9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47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06C4B545" w14:textId="77777777" w:rsidTr="003D323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002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D4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726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Արոտավայրերի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դատարկման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խողովակաշար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F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9CC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C6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31034651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BD4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31034651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8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CA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52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79B5B710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7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09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C0A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Պոլիէթիլենային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-25 1300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D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B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06D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31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0B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2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8F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1AAE7A5F" w14:textId="77777777" w:rsidTr="003D323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D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89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51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T-1500/0,4/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6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1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9F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C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58B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BD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6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2A06EF37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A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A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D1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T-1500/0,2/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3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D51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2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A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D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AE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08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44AEDA63" w14:textId="77777777" w:rsidTr="003D323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EB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A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2A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T-1000/0,35/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4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7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F56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5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F8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AF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BF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2BF89154" w14:textId="77777777" w:rsidTr="003D3239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D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75C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4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T-1000/0,15/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EA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2A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8B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9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0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0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74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5B9B0E9E" w14:textId="77777777" w:rsidTr="003D323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F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F9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04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T-1500 /0.4/ 6.4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C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827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5D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DA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768000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A5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7F6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B7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26666C08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9F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7B3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9F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T-1500 /0.2/ 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BB7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C6D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3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F7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D0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22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0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6E5BCFDC" w14:textId="77777777" w:rsidTr="003D323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292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F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FF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Թալինի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ջրանցք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րդ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բաժանարարի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վերանորոգում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A9C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85E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76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271557484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1A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271557484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52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7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8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Թալին</w:t>
            </w:r>
          </w:p>
        </w:tc>
      </w:tr>
      <w:tr w:rsidR="00FD337E" w:rsidRPr="00622A83" w14:paraId="6525A57E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0B2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3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69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4C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295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A8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365920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6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731840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91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F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97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180E3082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96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5E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8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Քլորակայան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B5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8BB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9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263226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F5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526452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656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4D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7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33010434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CA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4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1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Հորքակայան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F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FE9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53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3AE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E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7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A6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19E48C84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18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10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5F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Տրանսֆորմատոր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8E7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5E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228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1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60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82D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3E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3A3AC75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521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D1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0A1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Կենտրոնախույս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82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0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6F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E6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98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51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2012- 2016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4C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389665DC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3F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A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1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իր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ցանկապատով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BC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8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7C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5B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E3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9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05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356EF4E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86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E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3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Պոմպակայանի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5B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27D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62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DC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708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54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61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5FE4A64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F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FE0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0F1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B5E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68F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F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B3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DEA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1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0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2FBB74A1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27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999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15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ԷՑՎ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8-95-120 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4D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1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62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A81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51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12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3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0D013DC5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0BB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6E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B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ԷՑՎ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8-95-120 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C0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39C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E7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82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11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96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ED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5CA0DC58" w14:textId="77777777" w:rsidTr="003D3239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AD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628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0BB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ոչխարաբուծական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4392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65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34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78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D5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329400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A1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E9F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5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69BD5A11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F9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B1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4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այգեգործ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կիսախողովակ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43840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1AB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3E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2BF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61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3288800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4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FC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5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68EAB8CF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26B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89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E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չուգունե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այգեգործ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կենցաղային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31,300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B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6A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5A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9E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469500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0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F4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A71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0688A6DC" w14:textId="77777777" w:rsidTr="003D323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BCA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629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AB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չուգունե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ոչխարաբուծական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կենցաղային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1E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DC8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B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49680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5F4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49680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BC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DD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7B3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164A4856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F5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76D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EB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երկաթուղայինների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թաղամաս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1827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8F7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AFA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609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14382144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FA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14382144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F6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E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BD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3AD42A98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8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BD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5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Բանավան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Սարալանջ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թաղամասերի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 965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BBC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CF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8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8913705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DF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8913705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B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7C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A9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066967AB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D61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E7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7A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Երկաթուղայիններ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թաղամասի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F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95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47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1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7600110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95A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1A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3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6D45E72C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C7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36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3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Պեռլիտի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շենք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41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0F6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5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71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20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B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E49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17553E32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6D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80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19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/0,34/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9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2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A9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6D6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E91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9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F52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5360D9D5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F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B7E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E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*200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/0,36/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12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92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C8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B7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713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F67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341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69D45E3D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B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6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7A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*15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/0,216/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0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FF7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A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D97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6A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B4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B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76B1C4FC" w14:textId="77777777" w:rsidTr="003D323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6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898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80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Ջրաչափ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9D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5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0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941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AC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90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56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Արագածավան</w:t>
            </w:r>
          </w:p>
        </w:tc>
      </w:tr>
      <w:tr w:rsidR="00FD337E" w:rsidRPr="00622A83" w14:paraId="7A7B69E9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FAD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2D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C82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ավանի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EAA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509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8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3895500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0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3895500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72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1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0C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5FB196B9" w14:textId="77777777" w:rsidTr="003D323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7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F7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4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ավանի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1280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13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426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AA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15891200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716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15891200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7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D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43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7E3A1914" w14:textId="77777777" w:rsidTr="003D3239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D5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5A2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5F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D7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E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57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26651000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2C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26651000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9C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C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1961-1990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3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72936E2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00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4B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0A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E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1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31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83C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E1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2C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8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7B0269B3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1B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E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B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բաշնյա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7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37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B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1358304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C22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1358304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9E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E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A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2B797DC3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F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10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6B6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հոր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DE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610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0C6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61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365480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16C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3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05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3FDC6F62" w14:textId="77777777" w:rsidTr="003D3239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D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11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4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ցինկից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9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F11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D7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01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D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F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E1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1754ED73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CA6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EB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5E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պոմպահար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ծառերի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50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FE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9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7A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7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A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916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3278CF7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92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5B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B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110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EF4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B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82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1055780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8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1055780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E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3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617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10AEEAC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7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2E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932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34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D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50A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13757550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8EA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13757550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B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8C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DA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45641B2F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CD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A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A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736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45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C2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CFE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5467008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93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5467008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40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C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F3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735AA10C" w14:textId="77777777" w:rsidTr="003D323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CD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B5D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AFE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Ազբեստից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d=40 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1C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1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15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5D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8E2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7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C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5807E19D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E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1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7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Ազբեստից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d=40 </w:t>
            </w:r>
            <w:r w:rsidRPr="00622A83">
              <w:rPr>
                <w:rFonts w:ascii="Sylfaen" w:eastAsia="Times New Roman" w:hAnsi="Sylfaen" w:cs="Calibri"/>
                <w:color w:val="FF0000"/>
                <w:sz w:val="16"/>
                <w:szCs w:val="16"/>
                <w:lang w:eastAsia="ru-RU"/>
              </w:rPr>
              <w:t>4</w:t>
            </w:r>
            <w:r w:rsidRPr="00622A83"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  <w:t>մ</w:t>
            </w:r>
            <w:r w:rsidRPr="00622A83">
              <w:rPr>
                <w:rFonts w:ascii="Sylfaen" w:eastAsia="Times New Roman" w:hAnsi="Sylfaen" w:cs="Calibri"/>
                <w:color w:val="FF0000"/>
                <w:sz w:val="16"/>
                <w:szCs w:val="16"/>
                <w:lang w:eastAsia="ru-RU"/>
              </w:rPr>
              <w:t xml:space="preserve"> 280</w:t>
            </w:r>
            <w:r w:rsidRPr="00622A83">
              <w:rPr>
                <w:rFonts w:ascii="Sylfaen" w:eastAsia="Times New Roman" w:hAnsi="Sylfaen" w:cs="Arial"/>
                <w:color w:val="FF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03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9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C82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5C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722400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4B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96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D4F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2A610FAA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297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78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EC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ցինկից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900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60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38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FE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B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904500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73D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0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8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38E9D11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C0E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37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00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Պոմպակայան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D5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10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FD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26510000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91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26510000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2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A3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89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2C4A62E0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E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235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B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0D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88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B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89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1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4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E5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75C36783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E4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88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4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8E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E2D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8EE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10473810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C3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10473810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C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83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80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3208417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2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47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60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ցիստերնա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F5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3E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AD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3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138510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6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34F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85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Արտենի</w:t>
            </w:r>
          </w:p>
        </w:tc>
      </w:tr>
      <w:tr w:rsidR="00FD337E" w:rsidRPr="00622A83" w14:paraId="7E83FB5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31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D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F7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979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D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70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0D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105720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7A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0F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16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4F884F6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1C6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BF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5D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Վինտիլ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52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1F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3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9E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B5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1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41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22147413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3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EB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41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Վինտիլ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83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040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5B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5CD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0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0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87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2BEF3B6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B6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7E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73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Ջրաչափ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34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00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60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686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0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DC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5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4322D2A2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6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94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4E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Պլաստմասից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շլանգ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09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D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7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D43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4C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6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87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50F5EC0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5A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5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A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DA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73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C8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825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458700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69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6D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6EB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2B910CA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8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CD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4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Ջրմուղի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Ծաղկասար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5BE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E4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B6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1809177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4EC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1809177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29B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19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F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3313E87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18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1CA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F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Չարքյազի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CE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7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DC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55F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69255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92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5B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0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5B14533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4B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D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68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Թումոյի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83B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1A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0E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1450707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31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1450707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8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CF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3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0D76FFA5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9F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C9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A9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Արոտավայրերի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2,5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FB7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2F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DA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D2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2E5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37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DB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77596D76" w14:textId="77777777" w:rsidTr="003D323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061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C6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A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Արոտավայրերի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կացարան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փարախ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4518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9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AA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6A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94122142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D12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94122142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F4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0E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7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4D37C220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F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77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F2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Մաստարայի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կապվերան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34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D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C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5080979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46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5080979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35C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6E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6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62AFF5F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1F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A2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8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30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31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B4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E5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1994180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C1B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96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6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Մաստարա</w:t>
            </w:r>
          </w:p>
        </w:tc>
      </w:tr>
      <w:tr w:rsidR="00FD337E" w:rsidRPr="00622A83" w14:paraId="43D1136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BC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40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47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Ցինկապատ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4ED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EF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F02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F15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D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5D0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7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4CBB619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A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E0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B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1298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0B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FC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BD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7A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79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9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5D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3D6A1B3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5A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40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6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176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AA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1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A87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A8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501600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EE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20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B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6E95C6F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4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BA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F5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1X300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9D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86D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A5F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BF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9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0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F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680D2A93" w14:textId="77777777" w:rsidTr="003D323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B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14E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89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2-500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0A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F1A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DB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027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D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3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7D1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009444BC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0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81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3E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Պլատմասե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1700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9E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B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C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3E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93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8DD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9E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611DC959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8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8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1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Պլաստմասե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2017 300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9C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55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63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0C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11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D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D9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1CF35F88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3D0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7D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36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Պլաստմասե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8A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C15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EFE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C9C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0A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5D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9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1DF9874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1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3A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DF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սիստեմա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1520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FB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F3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B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0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1824000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C9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7CE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0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2F129281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ADB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60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D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5715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B2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8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C9D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48577500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4C5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48577500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71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2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9A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5C931B7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38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43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D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1273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05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DD3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99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C7B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8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48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47B9746F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75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B9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419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BAC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9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A9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6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37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8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391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5B55F88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A6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72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3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Գերեզմանոցի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470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9C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95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76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86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F6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31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6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0EAD9965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E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0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8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Մայր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6950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75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9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80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24325000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5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24325000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08C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E5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F9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2D30C54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7B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31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B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Ներհամ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մայր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C5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1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8B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3570000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0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3570000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4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E9B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3DB0679E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B3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BBE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9E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262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D1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F1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2F5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8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655000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69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E8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5A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382A433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F3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FC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B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Ձախ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D3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6F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06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3D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48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4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83A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5854B73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48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8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8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Կապտաժային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կառուցվածք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A2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8EE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1B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54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9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2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EF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63314D38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7E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FC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15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խմոցներ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086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6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CC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5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4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1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E2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55E2245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57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206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D2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E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2A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B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8C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62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2C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63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52B2E88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6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E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58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E4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4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DF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5A2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F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92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952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387ABF2C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E6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CE7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59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2508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01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D34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F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33331320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15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33331320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EB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777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DB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</w:p>
        </w:tc>
      </w:tr>
      <w:tr w:rsidR="00FD337E" w:rsidRPr="00622A83" w14:paraId="03BBCFB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CA2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6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B11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BEE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7D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D3A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1696978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AA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1696978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D4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0D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6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</w:p>
        </w:tc>
      </w:tr>
      <w:tr w:rsidR="00FD337E" w:rsidRPr="00622A83" w14:paraId="4349C4C2" w14:textId="77777777" w:rsidTr="003D323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4B2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60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B9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բնակավայրի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հիմնանորոգում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D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D3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E9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72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14400000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2E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502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0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Կաթնաղբյուր</w:t>
            </w:r>
          </w:p>
        </w:tc>
      </w:tr>
      <w:tr w:rsidR="00FD337E" w:rsidRPr="00622A83" w14:paraId="09CA248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6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EB2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30E" w14:textId="77777777" w:rsidR="00FD337E" w:rsidRPr="00BA5D41" w:rsidRDefault="00FD337E" w:rsidP="003D323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ÊÙ»É³çÇñ  ó³Ýó 8000</w:t>
            </w:r>
            <w:r w:rsidRPr="00BA5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26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37B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3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D0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5728800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3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E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0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FD337E" w:rsidRPr="00622A83" w14:paraId="2860242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86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15D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F6E" w14:textId="77777777" w:rsidR="00FD337E" w:rsidRPr="00BA5D41" w:rsidRDefault="00FD337E" w:rsidP="003D323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ËÙ»É³çñÇ ó³Ýó  ·/Ù  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5E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7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D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7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3420000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63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5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559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FD337E" w:rsidRPr="00622A83" w14:paraId="52F1DA0C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36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F2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247B" w14:textId="77777777" w:rsidR="00FD337E" w:rsidRPr="00BA5D41" w:rsidRDefault="00FD337E" w:rsidP="003D323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ÊÙ»É³çñÇ   ó³Ýó  ËáÕáí³Ï  D110 ÙÙ 2009</w:t>
            </w:r>
            <w:r w:rsidRPr="00BA5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39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AF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90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2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8036000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D1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4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E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FD337E" w:rsidRPr="00622A83" w14:paraId="60F26454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9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E0D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DFB" w14:textId="77777777" w:rsidR="00FD337E" w:rsidRPr="00BA5D41" w:rsidRDefault="00FD337E" w:rsidP="003D3239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Arial LatArm" w:eastAsia="Times New Roman" w:hAnsi="Arial LatArm" w:cs="Calibri"/>
                <w:color w:val="000000"/>
                <w:sz w:val="16"/>
                <w:szCs w:val="16"/>
                <w:lang w:eastAsia="ru-RU"/>
              </w:rPr>
              <w:t>ÊÙ»É³çñÇ  ó³Ýó   D 90 ÙÙ 1003</w:t>
            </w:r>
            <w:r w:rsidRPr="00BA5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7B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C1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B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A1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3711100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E9E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EC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6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FD337E" w:rsidRPr="00622A83" w14:paraId="207C10D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E46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1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0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40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2B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D71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7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507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3D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CA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FD337E" w:rsidRPr="00622A83" w14:paraId="6C565B01" w14:textId="77777777" w:rsidTr="003D3239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A19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C7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B23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BA5D4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խմելաջրի ցանց  g/m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1C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5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4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14230000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3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14230000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45A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C5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9D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Աշնակ</w:t>
            </w:r>
          </w:p>
        </w:tc>
      </w:tr>
      <w:tr w:rsidR="00FD337E" w:rsidRPr="00622A83" w14:paraId="56506697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24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3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556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համայնքի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30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AD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5F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25109000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F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25109000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58D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FA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55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FD337E" w:rsidRPr="00622A83" w14:paraId="655F96BB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83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F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828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համայնքի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ջրատար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1,8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68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D3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D2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10434600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6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10434600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871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D9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D5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FD337E" w:rsidRPr="00622A83" w14:paraId="5F69BE65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60C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1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E6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Պոլիէթիլենե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PE 100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ճնշ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 PN8,25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-1200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489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E1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A1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2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223200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9B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41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87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FD337E" w:rsidRPr="00622A83" w14:paraId="50D6EA55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6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B7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D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Օրվա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կարգավորիչ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BC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A7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0B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23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3284840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0C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AE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7C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Կաքավաձոր</w:t>
            </w:r>
          </w:p>
        </w:tc>
      </w:tr>
      <w:tr w:rsidR="00FD337E" w:rsidRPr="00622A83" w14:paraId="1C562B8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9B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75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8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F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B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55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573970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C8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573970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58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A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D9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7D701C4F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84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82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B5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7DD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234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64F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2F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9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D4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2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1F19519E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02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0A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7A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Կոյուղաջրերի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մաքրման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կայան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90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BAB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74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FB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F8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71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02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6B6AF18C" w14:textId="77777777" w:rsidTr="003D323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DA6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67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57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Կոյուղի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900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92D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01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2E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3C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D2B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6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D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1DE302AE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81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6BB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F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6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4B6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0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D5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B2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5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756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0F3D44F2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64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8C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79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ձորից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1350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796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78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D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662040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C5E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662040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95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8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B3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13AC45CC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7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7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0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կիսախողովակ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60  8900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569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D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F8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ED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D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C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B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31055D62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5A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E3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2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կիսախողովակ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100  800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7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06B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98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21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C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82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A7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79DA9120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45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0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8F6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Փ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լճից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վերև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1750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3CE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0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4F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CA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0E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0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C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00FCFDF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6E1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212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8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A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F2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01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28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51900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3AF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C0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3F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Դավթաշեն</w:t>
            </w:r>
          </w:p>
        </w:tc>
      </w:tr>
      <w:tr w:rsidR="00FD337E" w:rsidRPr="00622A83" w14:paraId="08B9E260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0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0C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0D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Ծորակներ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խմոցներ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49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5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4E2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44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FE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A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26D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3431D69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3A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ACC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6A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Քլորակայան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ցանկապատված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18F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685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B9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F6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C8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1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1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08DF4499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11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9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5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Դաշտամիջյան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բետոնյա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6CE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A1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C9E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78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BE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EFC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4F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374C9052" w14:textId="77777777" w:rsidTr="003D3239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5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C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70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Դաշտամ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 w:eastAsia="ru-RU"/>
              </w:rPr>
              <w:t>ի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ջյան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երկաթյա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E3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6AE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A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FEB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C2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2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0D2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2CC99C8E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7D1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8D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51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430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BF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7C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2B5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64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DE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F6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DD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05A5B49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B2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4E4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F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DE8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0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243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71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813600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F18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19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22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20FAAC0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0F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CF7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28E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ջուր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A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9E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4A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CC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7D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D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B9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1D8966A3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38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82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8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Գյուղի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hy-AM" w:eastAsia="ru-RU"/>
              </w:rPr>
              <w:t>ե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77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D3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7A7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2E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812000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F2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D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DBA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7133D58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491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E0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C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B4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C6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9E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9E0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5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263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6A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41CC97BF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2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90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D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E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45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94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BF3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1030000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1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C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13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4835E176" w14:textId="77777777" w:rsidTr="003D323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62E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D6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2F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Արեգի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ջրանցքի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վերանորոգում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987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57D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8C9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229982653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C97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229982653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0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54B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6ED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Թաթուլ</w:t>
            </w:r>
          </w:p>
        </w:tc>
      </w:tr>
      <w:tr w:rsidR="00FD337E" w:rsidRPr="00622A83" w14:paraId="6429FF07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492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C7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EF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լճի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տակից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դեպի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այգի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) 1276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97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BD9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2F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4446860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1C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4446860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17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5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F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FD337E" w:rsidRPr="00622A83" w14:paraId="32916C02" w14:textId="77777777" w:rsidTr="003D323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966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F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D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միջին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գոմի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1310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FD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47E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6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D9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A2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C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1984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6B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FD337E" w:rsidRPr="00622A83" w14:paraId="590C56CC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59E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55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26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համայնքի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) 730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8E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87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01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67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2447000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7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8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50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FD337E" w:rsidRPr="00622A83" w14:paraId="5162F4A1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C3E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34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81D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կապիտալ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նորոգում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1400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CB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8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C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6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949200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D2B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44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2020-2021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F4D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FD337E" w:rsidRPr="00622A83" w14:paraId="734D6EC6" w14:textId="77777777" w:rsidTr="003D3239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4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E3F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E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չայիրի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նախկին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բաժանման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կետից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մինչև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գյուղի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գլխամաս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անցկացված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նորոգում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1900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3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36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DE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13035900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0A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13035900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3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1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D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FD337E" w:rsidRPr="00622A83" w14:paraId="72316CB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9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E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7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պոլիէթելային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7D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23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4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5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C7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6B5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05E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FD337E" w:rsidRPr="00622A83" w14:paraId="4CBE22D8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7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0E6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F3D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7500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21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EA7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52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3A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3750000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D54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98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B8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FD337E" w:rsidRPr="00622A83" w14:paraId="0B12162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63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4F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6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9000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5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525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F14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2B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3C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63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D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FD337E" w:rsidRPr="00622A83" w14:paraId="552CC4F8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B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91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8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13E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3D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7F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6D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9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B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CEE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Ագարակավան</w:t>
            </w:r>
          </w:p>
        </w:tc>
      </w:tr>
      <w:tr w:rsidR="00FD337E" w:rsidRPr="00622A83" w14:paraId="0C5E22F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2F6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EC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C2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542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39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76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FC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EDA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5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35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Ակունք</w:t>
            </w:r>
          </w:p>
        </w:tc>
      </w:tr>
      <w:tr w:rsidR="00FD337E" w:rsidRPr="00622A83" w14:paraId="02F53EA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0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1D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C2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46B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F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72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4275000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8E6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4275000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CE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0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A7B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Ակունք</w:t>
            </w:r>
          </w:p>
        </w:tc>
      </w:tr>
      <w:tr w:rsidR="00FD337E" w:rsidRPr="00622A83" w14:paraId="57530D8E" w14:textId="77777777" w:rsidTr="003D323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3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F6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6A7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FD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49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6E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A61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54A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3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49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Ակունք</w:t>
            </w:r>
          </w:p>
        </w:tc>
      </w:tr>
      <w:tr w:rsidR="00FD337E" w:rsidRPr="00622A83" w14:paraId="38959D16" w14:textId="77777777" w:rsidTr="003D323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D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D8D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58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AA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64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D16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53A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480000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7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A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2F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FD337E" w:rsidRPr="00622A83" w14:paraId="159004B8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6B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01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6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B7D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61B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24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9A5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7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A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75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FD337E" w:rsidRPr="00622A83" w14:paraId="49210D4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3E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9CE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3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4200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092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18D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E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EE0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3024000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3A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8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B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FD337E" w:rsidRPr="00622A83" w14:paraId="2D37840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5F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94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7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1100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A77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200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343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03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C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ABD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8AF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FD337E" w:rsidRPr="00622A83" w14:paraId="658522BD" w14:textId="77777777" w:rsidTr="003D3239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11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F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F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Օրվա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կարգավորիչ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համակարգով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՝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,1400,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300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7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D9D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8E7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13990000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DC5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13990000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0A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EB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3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Գառնահովիտ</w:t>
            </w:r>
          </w:p>
        </w:tc>
      </w:tr>
      <w:tr w:rsidR="00FD337E" w:rsidRPr="00622A83" w14:paraId="0E372D58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96D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51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3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CD4E26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86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38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DD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2282338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C9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2282338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CE8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C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1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Դաշտադեմ</w:t>
            </w:r>
          </w:p>
        </w:tc>
      </w:tr>
      <w:tr w:rsidR="00FD337E" w:rsidRPr="00622A83" w14:paraId="58E77DE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3C9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72D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002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CD4E26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Իրինդ-Դաշտադեմ խմելաջուր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A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34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81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74979788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E37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74979788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B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27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2003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7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Դաշտադեմ</w:t>
            </w:r>
          </w:p>
        </w:tc>
      </w:tr>
      <w:tr w:rsidR="00FD337E" w:rsidRPr="00622A83" w14:paraId="1D519B66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624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4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C2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CD4E26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Խմելաջրի ներքին ցանց 5159 գ/մ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D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701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61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62000862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665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62000862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43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0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959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Դաշտադեմ</w:t>
            </w:r>
          </w:p>
        </w:tc>
      </w:tr>
      <w:tr w:rsidR="00FD337E" w:rsidRPr="00622A83" w14:paraId="6B6724E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4D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E1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15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AB8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C5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C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2D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13500000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82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8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B8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Դիան</w:t>
            </w:r>
          </w:p>
        </w:tc>
      </w:tr>
      <w:tr w:rsidR="00FD337E" w:rsidRPr="00622A83" w14:paraId="2AAA9C3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EC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E9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1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735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B0C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7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D52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3660300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2E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3660300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F5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86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E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7A6B4D6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7B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987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F95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CF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315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0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86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DD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EB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11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2BEF2AD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BC7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CD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01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pe =110   1154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F0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DC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BD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16386800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FD1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16386800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5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2CF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93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7D9C48DF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E3A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84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7A2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pe=75 1022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4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B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A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9913400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32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9913400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0C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F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9A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4E0BF73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9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06C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53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-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ցանկապատ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100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84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081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1D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F3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589800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A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8EE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C1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2A236898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B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53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45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 6659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20E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2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8EA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15282405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0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15282405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1F3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25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3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422754A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D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49C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D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644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621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C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21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8382304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63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8382304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01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15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C13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475AD702" w14:textId="77777777" w:rsidTr="003D3239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6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B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A0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630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37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FA7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2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3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472500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32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5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88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Եղնիկ</w:t>
            </w:r>
          </w:p>
        </w:tc>
      </w:tr>
      <w:tr w:rsidR="00FD337E" w:rsidRPr="00622A83" w14:paraId="39FEB0E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3F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2C7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75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5D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74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DA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687618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6A0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687618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D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3A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4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Զարինջա</w:t>
            </w:r>
          </w:p>
        </w:tc>
      </w:tr>
      <w:tr w:rsidR="00FD337E" w:rsidRPr="00622A83" w14:paraId="5567F6C0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7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28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A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Խողովակ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սիլիկոնե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4D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CBD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39D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A7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7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75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63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Զարինջա</w:t>
            </w:r>
          </w:p>
        </w:tc>
      </w:tr>
      <w:tr w:rsidR="00FD337E" w:rsidRPr="00622A83" w14:paraId="23911AF9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18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6D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8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բաք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0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461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2E4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3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664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04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C1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Զարինջա</w:t>
            </w:r>
          </w:p>
        </w:tc>
      </w:tr>
      <w:tr w:rsidR="00FD337E" w:rsidRPr="00622A83" w14:paraId="425B1A1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76C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C21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5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2530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B38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0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671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1834250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682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1834250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595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EE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1972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DE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Զովասար</w:t>
            </w:r>
          </w:p>
        </w:tc>
      </w:tr>
      <w:tr w:rsidR="00FD337E" w:rsidRPr="00622A83" w14:paraId="2DB5513C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74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8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EE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95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13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C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AAF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2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0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85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Զովասար</w:t>
            </w:r>
          </w:p>
        </w:tc>
      </w:tr>
      <w:tr w:rsidR="00FD337E" w:rsidRPr="00622A83" w14:paraId="761CD7AC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2A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3F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3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8500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4D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E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90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0C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18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E0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33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Կարմրաշեն</w:t>
            </w:r>
          </w:p>
        </w:tc>
      </w:tr>
      <w:tr w:rsidR="00FD337E" w:rsidRPr="00622A83" w14:paraId="1B0595C0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8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AD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63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2,5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2A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1EF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B49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8750000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3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8750000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0A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BEA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46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Հացաշեն</w:t>
            </w:r>
          </w:p>
        </w:tc>
      </w:tr>
      <w:tr w:rsidR="00FD337E" w:rsidRPr="00622A83" w14:paraId="6DF8A3EA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B95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F1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F0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92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B02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AE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B8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0D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9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8C7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Հացաշեն</w:t>
            </w:r>
          </w:p>
        </w:tc>
      </w:tr>
      <w:tr w:rsidR="00FD337E" w:rsidRPr="00622A83" w14:paraId="54808F8D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322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F76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15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02C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606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C82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42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A4E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F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BB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Արթիկ</w:t>
            </w:r>
          </w:p>
        </w:tc>
      </w:tr>
      <w:tr w:rsidR="00FD337E" w:rsidRPr="00622A83" w14:paraId="3EB5EA93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E4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E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DD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1600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73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ED0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E4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D6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0C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E9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7E2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Շղարշիկ</w:t>
            </w:r>
          </w:p>
        </w:tc>
      </w:tr>
      <w:tr w:rsidR="00FD337E" w:rsidRPr="00622A83" w14:paraId="14DCFF9E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0A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34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29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9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2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0C9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2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22000000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6E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08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42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Շղարշիկ</w:t>
            </w:r>
          </w:p>
        </w:tc>
      </w:tr>
      <w:tr w:rsidR="00FD337E" w:rsidRPr="00622A83" w14:paraId="04465C2B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088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20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CF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B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17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F9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F2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8B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7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ACA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Շղարշիկ</w:t>
            </w:r>
          </w:p>
        </w:tc>
      </w:tr>
      <w:tr w:rsidR="00FD337E" w:rsidRPr="00622A83" w14:paraId="450F86A9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FA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7B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DF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արտաքին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Սարից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գյուղ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99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CE2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FF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9F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686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64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B1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</w:t>
            </w:r>
          </w:p>
        </w:tc>
      </w:tr>
      <w:tr w:rsidR="00FD337E" w:rsidRPr="00622A83" w14:paraId="1944148C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D40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A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45A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Խմելու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ջրագծի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10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7F0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85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2940000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B0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2940000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46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9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900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</w:t>
            </w:r>
          </w:p>
        </w:tc>
      </w:tr>
      <w:tr w:rsidR="00FD337E" w:rsidRPr="00622A83" w14:paraId="24516B5F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FD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7A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4B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B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0F4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CB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68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6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A6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814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</w:t>
            </w:r>
          </w:p>
        </w:tc>
      </w:tr>
      <w:tr w:rsidR="00FD337E" w:rsidRPr="00622A83" w14:paraId="01D849E7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F3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F21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2D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C2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286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B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3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0D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6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11E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Սուսեր</w:t>
            </w:r>
          </w:p>
        </w:tc>
      </w:tr>
      <w:tr w:rsidR="00FD337E" w:rsidRPr="00622A83" w14:paraId="07A1ED98" w14:textId="77777777" w:rsidTr="003D3239">
        <w:trPr>
          <w:trHeight w:val="9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DB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A1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32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</w:t>
            </w:r>
            <w:r w:rsidRPr="0062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1950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D8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CE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84C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58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5354700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66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46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79C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20BD7831" w14:textId="77777777" w:rsidTr="003D3239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89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777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4F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Ոսկեթասի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</w:t>
            </w:r>
            <w:r w:rsidRPr="0062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համակարգ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2080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1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B95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D1E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249600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FF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249600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A7D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B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1961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9E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3D7E39C6" w14:textId="77777777" w:rsidTr="003D3239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A10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705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1E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Ջրարբիաց</w:t>
            </w:r>
            <w:r w:rsidRPr="0062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համակ</w:t>
            </w:r>
            <w:r w:rsidRPr="00622A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․</w:t>
            </w:r>
            <w:r w:rsidRPr="00622A83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արոտավայր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2565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7DE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EF9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6A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41971095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5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41971095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78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E2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2016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401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Բազմաբերդ</w:t>
            </w:r>
          </w:p>
        </w:tc>
      </w:tr>
      <w:tr w:rsidR="00FD337E" w:rsidRPr="00622A83" w14:paraId="3D270353" w14:textId="77777777" w:rsidTr="003D3239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3A1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A6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98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77A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A3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AF3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11314100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41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11314100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B64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E2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EB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FD337E" w:rsidRPr="00622A83" w14:paraId="08F73E8C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58C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902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A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ՕԿՋ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1A4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57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87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0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6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36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E4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Սասնաշեն</w:t>
            </w:r>
          </w:p>
        </w:tc>
      </w:tr>
      <w:tr w:rsidR="00FD337E" w:rsidRPr="00622A83" w14:paraId="53B0DC74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88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91A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C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CA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BF9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3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D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D62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3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AD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Ցամաքասար</w:t>
            </w:r>
          </w:p>
        </w:tc>
      </w:tr>
      <w:tr w:rsidR="00FD337E" w:rsidRPr="00622A83" w14:paraId="5A07E6C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F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ECC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06E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BFF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7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B1E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408599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AF7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408599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03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C4C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DE7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Ցամաքասար</w:t>
            </w:r>
          </w:p>
        </w:tc>
      </w:tr>
      <w:tr w:rsidR="00FD337E" w:rsidRPr="00622A83" w14:paraId="0C8BA7BC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239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C2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A8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5000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1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A2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3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E7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614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2D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291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Պարտիզակ</w:t>
            </w:r>
          </w:p>
        </w:tc>
      </w:tr>
      <w:tr w:rsidR="00FD337E" w:rsidRPr="00622A83" w14:paraId="1A5BE28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905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560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4C3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700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D07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85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D6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010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A5F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7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C28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Պարտիզակ</w:t>
            </w:r>
          </w:p>
        </w:tc>
      </w:tr>
      <w:tr w:rsidR="00FD337E" w:rsidRPr="00622A83" w14:paraId="439FF73E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58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42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2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33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7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8B9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3A4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C3D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916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AD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Պարտիզակ</w:t>
            </w:r>
          </w:p>
        </w:tc>
      </w:tr>
      <w:tr w:rsidR="00FD337E" w:rsidRPr="00622A83" w14:paraId="6D62A10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DFE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EF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477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Խորքային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4SW-12-32, 7.5kv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7AD9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BB0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66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34B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B4D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28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BC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FD337E" w:rsidRPr="00622A83" w14:paraId="5F782CE0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8AF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EDD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A8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Կառավարման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վահանակ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3CB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F84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0C3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C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BF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A8B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71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FD337E" w:rsidRPr="00622A83" w14:paraId="5D2103E6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99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BA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89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Ոռոգման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համակարգ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F95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D10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F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4653320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B27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4653320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1C1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27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130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FD337E" w:rsidRPr="00622A83" w14:paraId="1D418301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62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A49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31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 2970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D2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80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D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66A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24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28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DDF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FD337E" w:rsidRPr="00622A83" w14:paraId="14696961" w14:textId="77777777" w:rsidTr="003D323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7B0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8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1F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ցանց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շահագործումից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հանված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)  2345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/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C331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D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E59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947380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D13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947380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2C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B5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05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FD337E" w:rsidRPr="00622A83" w14:paraId="3E192335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95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9A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CC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Պոմպ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4SV 10-34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057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C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89E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31D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475000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30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72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3DC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Գետափ</w:t>
            </w:r>
          </w:p>
        </w:tc>
      </w:tr>
      <w:tr w:rsidR="00FD337E" w:rsidRPr="00622A83" w14:paraId="152DDDB5" w14:textId="77777777" w:rsidTr="003D323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844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00A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88D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ջրագիծ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2320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C1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1B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D4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17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86E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6378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47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Լուսակն</w:t>
            </w:r>
          </w:p>
        </w:tc>
      </w:tr>
      <w:tr w:rsidR="00FD337E" w:rsidRPr="00622A83" w14:paraId="0F3CA138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2A9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C4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B1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Խմելաջրի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ջրամբար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և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ներքին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գիծ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07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9E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9A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7A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47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Բավարար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6B6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80C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Լուսակն</w:t>
            </w:r>
          </w:p>
        </w:tc>
      </w:tr>
      <w:tr w:rsidR="00FD337E" w:rsidRPr="00622A83" w14:paraId="394672F8" w14:textId="77777777" w:rsidTr="003D3239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95C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6C4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05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Դիտահորի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կափարիչ</w:t>
            </w: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T-1000  /0,15/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467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Հատ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FBA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40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EB55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DB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նոր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3C3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8F3A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ru-RU"/>
              </w:rPr>
              <w:t>Լուսակն</w:t>
            </w:r>
          </w:p>
        </w:tc>
      </w:tr>
      <w:tr w:rsidR="00FD337E" w:rsidRPr="00622A83" w14:paraId="53B43597" w14:textId="77777777" w:rsidTr="003D3239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7832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9C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FB8C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Ընդամենը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0533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391E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E13B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75A7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A8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eastAsia="ru-RU"/>
              </w:rPr>
              <w:t>1532797706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6854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E20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B9FF" w14:textId="77777777" w:rsidR="00FD337E" w:rsidRPr="00622A83" w:rsidRDefault="00FD337E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378C669" w14:textId="77777777" w:rsidR="00FD337E" w:rsidRPr="00622A83" w:rsidRDefault="00FD337E" w:rsidP="00FD337E">
      <w:pPr>
        <w:ind w:left="-1134"/>
        <w:jc w:val="center"/>
        <w:rPr>
          <w:rFonts w:ascii="Sylfaen" w:hAnsi="Sylfaen"/>
          <w:sz w:val="16"/>
          <w:szCs w:val="16"/>
          <w:lang w:val="en-US"/>
        </w:rPr>
      </w:pPr>
    </w:p>
    <w:p w14:paraId="0B607AD9" w14:textId="77777777" w:rsidR="00FD337E" w:rsidRPr="00E246E5" w:rsidRDefault="00FD337E" w:rsidP="00FD337E">
      <w:pPr>
        <w:ind w:left="142"/>
        <w:rPr>
          <w:rFonts w:ascii="Sylfaen" w:hAnsi="Sylfaen"/>
        </w:rPr>
      </w:pPr>
    </w:p>
    <w:p w14:paraId="0F557C00" w14:textId="77777777" w:rsidR="00FD337E" w:rsidRDefault="00FD337E" w:rsidP="00FD337E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5D82C312" w14:textId="77777777" w:rsidR="00FD337E" w:rsidRDefault="00FD337E" w:rsidP="00FD337E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7C8276C8" w14:textId="77777777" w:rsidR="00FD337E" w:rsidRDefault="00FD337E" w:rsidP="00FD337E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3413D06A" w14:textId="77777777" w:rsidR="00FD337E" w:rsidRDefault="00FD337E" w:rsidP="00FD337E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772F52CA" w14:textId="77777777" w:rsidR="00FD337E" w:rsidRDefault="00FD337E" w:rsidP="00FD337E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</w:p>
    <w:p w14:paraId="6D87F8E1" w14:textId="77777777" w:rsidR="00FD337E" w:rsidRPr="007C4930" w:rsidRDefault="00FD337E" w:rsidP="00FD337E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1463C65A" w14:textId="77777777" w:rsidR="00FD337E" w:rsidRPr="000A4ABD" w:rsidRDefault="00FD337E" w:rsidP="00FD337E">
      <w:pPr>
        <w:rPr>
          <w:rFonts w:ascii="Sylfaen" w:hAnsi="Sylfaen"/>
          <w:lang w:val="hy-AM"/>
        </w:rPr>
      </w:pPr>
    </w:p>
    <w:p w14:paraId="52BD32DA" w14:textId="77777777" w:rsidR="00FD337E" w:rsidRPr="000A4ABD" w:rsidRDefault="00FD337E" w:rsidP="00FD337E">
      <w:pPr>
        <w:rPr>
          <w:rFonts w:ascii="Sylfaen" w:hAnsi="Sylfaen"/>
          <w:lang w:val="hy-AM"/>
        </w:rPr>
      </w:pPr>
    </w:p>
    <w:p w14:paraId="3F54ABF6" w14:textId="77777777" w:rsidR="00FD337E" w:rsidRPr="000A4ABD" w:rsidRDefault="00FD337E" w:rsidP="00FD337E">
      <w:pPr>
        <w:rPr>
          <w:rFonts w:ascii="Sylfaen" w:hAnsi="Sylfaen"/>
          <w:lang w:val="hy-AM"/>
        </w:rPr>
      </w:pPr>
    </w:p>
    <w:p w14:paraId="2323360D" w14:textId="77777777" w:rsidR="008A1A6A" w:rsidRDefault="008A1A6A" w:rsidP="00FD337E">
      <w:pPr>
        <w:ind w:left="-709"/>
      </w:pPr>
    </w:p>
    <w:sectPr w:rsidR="008A1A6A" w:rsidSect="00FD337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EA9"/>
    <w:multiLevelType w:val="hybridMultilevel"/>
    <w:tmpl w:val="6AB03B82"/>
    <w:lvl w:ilvl="0" w:tplc="07B60DA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01B"/>
    <w:multiLevelType w:val="hybridMultilevel"/>
    <w:tmpl w:val="0364934C"/>
    <w:lvl w:ilvl="0" w:tplc="A740C0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C20"/>
    <w:multiLevelType w:val="hybridMultilevel"/>
    <w:tmpl w:val="AD204242"/>
    <w:lvl w:ilvl="0" w:tplc="974230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2945AD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7EDE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9E4"/>
    <w:multiLevelType w:val="hybridMultilevel"/>
    <w:tmpl w:val="26387D70"/>
    <w:lvl w:ilvl="0" w:tplc="F288E0E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D00E4F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F5205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977D6"/>
    <w:multiLevelType w:val="hybridMultilevel"/>
    <w:tmpl w:val="E19241EE"/>
    <w:lvl w:ilvl="0" w:tplc="C82E07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6767"/>
    <w:multiLevelType w:val="hybridMultilevel"/>
    <w:tmpl w:val="49D4A186"/>
    <w:lvl w:ilvl="0" w:tplc="233E76B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99F"/>
    <w:multiLevelType w:val="hybridMultilevel"/>
    <w:tmpl w:val="5950B48A"/>
    <w:lvl w:ilvl="0" w:tplc="E05A922E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28513A"/>
    <w:multiLevelType w:val="hybridMultilevel"/>
    <w:tmpl w:val="E49A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7E"/>
    <w:rsid w:val="008A1A6A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DD86"/>
  <w15:chartTrackingRefBased/>
  <w15:docId w15:val="{692746A1-98B8-4A48-9B1E-9E471506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37E"/>
    <w:rPr>
      <w:color w:val="0000FF"/>
      <w:u w:val="single"/>
    </w:rPr>
  </w:style>
  <w:style w:type="paragraph" w:styleId="a4">
    <w:name w:val="No Spacing"/>
    <w:uiPriority w:val="1"/>
    <w:qFormat/>
    <w:rsid w:val="00FD33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337E"/>
    <w:pPr>
      <w:spacing w:line="256" w:lineRule="auto"/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FD337E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FD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FD337E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FD337E"/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FD337E"/>
    <w:pPr>
      <w:widowControl w:val="0"/>
      <w:spacing w:after="480" w:line="264" w:lineRule="auto"/>
      <w:jc w:val="center"/>
    </w:pPr>
    <w:rPr>
      <w:rFonts w:ascii="Arial" w:eastAsia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D337E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FD337E"/>
    <w:rPr>
      <w:lang w:val="en-US"/>
    </w:rPr>
  </w:style>
  <w:style w:type="character" w:customStyle="1" w:styleId="aa">
    <w:name w:val="Нижний колонтитул Знак"/>
    <w:basedOn w:val="a0"/>
    <w:link w:val="ab"/>
    <w:uiPriority w:val="99"/>
    <w:rsid w:val="00FD337E"/>
    <w:rPr>
      <w:lang w:val="en-US"/>
    </w:rPr>
  </w:style>
  <w:style w:type="paragraph" w:styleId="ab">
    <w:name w:val="footer"/>
    <w:basedOn w:val="a"/>
    <w:link w:val="aa"/>
    <w:uiPriority w:val="99"/>
    <w:unhideWhenUsed/>
    <w:rsid w:val="00FD337E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FD337E"/>
  </w:style>
  <w:style w:type="paragraph" w:customStyle="1" w:styleId="bc6k">
    <w:name w:val="bc6k"/>
    <w:basedOn w:val="a"/>
    <w:rsid w:val="00FD337E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d"/>
    <w:uiPriority w:val="99"/>
    <w:unhideWhenUsed/>
    <w:qFormat/>
    <w:rsid w:val="00FD337E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d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c"/>
    <w:uiPriority w:val="99"/>
    <w:locked/>
    <w:rsid w:val="00FD337E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e">
    <w:name w:val="Emphasis"/>
    <w:qFormat/>
    <w:rsid w:val="00FD337E"/>
    <w:rPr>
      <w:rFonts w:ascii="Times Armenian" w:hAnsi="Times Armenian" w:hint="default"/>
      <w:b/>
      <w:bCs/>
      <w:i/>
      <w:iCs/>
      <w:sz w:val="24"/>
      <w:u w:val="single"/>
    </w:rPr>
  </w:style>
  <w:style w:type="table" w:styleId="af">
    <w:name w:val="Table Grid"/>
    <w:basedOn w:val="a1"/>
    <w:uiPriority w:val="59"/>
    <w:rsid w:val="00FD337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D337E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FD337E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f0">
    <w:name w:val="Основной текст_"/>
    <w:basedOn w:val="a0"/>
    <w:link w:val="11"/>
    <w:rsid w:val="00FD337E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"/>
    <w:link w:val="af0"/>
    <w:rsid w:val="00FD337E"/>
    <w:pPr>
      <w:widowControl w:val="0"/>
      <w:spacing w:after="560" w:line="286" w:lineRule="auto"/>
    </w:pPr>
    <w:rPr>
      <w:rFonts w:ascii="Consolas" w:eastAsia="Consolas" w:hAnsi="Consolas" w:cs="Consolas"/>
      <w:sz w:val="19"/>
      <w:szCs w:val="19"/>
    </w:rPr>
  </w:style>
  <w:style w:type="character" w:customStyle="1" w:styleId="af1">
    <w:name w:val="Другое_"/>
    <w:basedOn w:val="a0"/>
    <w:link w:val="af2"/>
    <w:rsid w:val="00FD337E"/>
    <w:rPr>
      <w:rFonts w:ascii="Cambria" w:eastAsia="Cambria" w:hAnsi="Cambria" w:cs="Cambria"/>
      <w:sz w:val="18"/>
      <w:szCs w:val="18"/>
    </w:rPr>
  </w:style>
  <w:style w:type="paragraph" w:customStyle="1" w:styleId="af2">
    <w:name w:val="Другое"/>
    <w:basedOn w:val="a"/>
    <w:link w:val="af1"/>
    <w:rsid w:val="00FD337E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2024-06-03T12:12:00Z</dcterms:created>
  <dcterms:modified xsi:type="dcterms:W3CDTF">2024-06-03T12:13:00Z</dcterms:modified>
</cp:coreProperties>
</file>