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935917" w:rsidRPr="00935917" w:rsidTr="004229E7">
        <w:trPr>
          <w:trHeight w:val="300"/>
        </w:trPr>
        <w:tc>
          <w:tcPr>
            <w:tcW w:w="9825" w:type="dxa"/>
            <w:vMerge w:val="restart"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Հավելված</w:t>
            </w:r>
            <w:r w:rsidRPr="00935917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N-1</w:t>
            </w:r>
            <w:r w:rsidRPr="00935917">
              <w:rPr>
                <w:rFonts w:ascii="Calibri" w:eastAsia="Times New Roman" w:hAnsi="Calibri" w:cs="Times New Roman"/>
                <w:color w:val="000000"/>
                <w:lang w:val="fr-FR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համայքի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ավագանու</w:t>
            </w:r>
            <w:r w:rsidRPr="00935917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fr-FR"/>
              </w:rPr>
              <w:br/>
              <w:t>2018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>-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փետրվարի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 xml:space="preserve"> 28-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935917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N 11-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</w:t>
            </w:r>
            <w:r w:rsidRPr="00935917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որոշման</w:t>
            </w: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</w:tbl>
    <w:p w:rsidR="00935917" w:rsidRPr="00935917" w:rsidRDefault="00935917" w:rsidP="00935917">
      <w:pPr>
        <w:tabs>
          <w:tab w:val="left" w:pos="1440"/>
          <w:tab w:val="left" w:pos="1540"/>
        </w:tabs>
        <w:spacing w:line="360" w:lineRule="auto"/>
        <w:rPr>
          <w:rFonts w:ascii="GHEA Grapalat" w:eastAsia="Times New Roman" w:hAnsi="GHEA Grapalat" w:cs="Arial"/>
          <w:sz w:val="16"/>
          <w:szCs w:val="16"/>
          <w:lang w:val="fr-FR"/>
        </w:rPr>
      </w:pPr>
    </w:p>
    <w:tbl>
      <w:tblPr>
        <w:tblW w:w="10553" w:type="dxa"/>
        <w:tblInd w:w="93" w:type="dxa"/>
        <w:tblLook w:val="04A0" w:firstRow="1" w:lastRow="0" w:firstColumn="1" w:lastColumn="0" w:noHBand="0" w:noVBand="1"/>
      </w:tblPr>
      <w:tblGrid>
        <w:gridCol w:w="740"/>
        <w:gridCol w:w="240"/>
        <w:gridCol w:w="720"/>
        <w:gridCol w:w="333"/>
        <w:gridCol w:w="219"/>
        <w:gridCol w:w="56"/>
        <w:gridCol w:w="266"/>
        <w:gridCol w:w="971"/>
        <w:gridCol w:w="275"/>
        <w:gridCol w:w="266"/>
        <w:gridCol w:w="1238"/>
        <w:gridCol w:w="59"/>
        <w:gridCol w:w="610"/>
        <w:gridCol w:w="628"/>
        <w:gridCol w:w="215"/>
        <w:gridCol w:w="727"/>
        <w:gridCol w:w="240"/>
        <w:gridCol w:w="278"/>
        <w:gridCol w:w="52"/>
        <w:gridCol w:w="908"/>
        <w:gridCol w:w="552"/>
        <w:gridCol w:w="720"/>
        <w:gridCol w:w="240"/>
      </w:tblGrid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3291" w:type="dxa"/>
            <w:gridSpan w:val="7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ՑՈՒՑԱԿ</w:t>
            </w: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10553" w:type="dxa"/>
            <w:gridSpan w:val="23"/>
            <w:vMerge w:val="restart"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համայնքապետարանի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  <w:r w:rsidRPr="00935917">
              <w:rPr>
                <w:rFonts w:ascii="Calibri" w:eastAsia="Times New Roman" w:hAnsi="Calibri" w:cs="Calibri"/>
                <w:color w:val="000000"/>
              </w:rPr>
              <w:t>-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ների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դուրս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գրման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ենթակա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,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օգտագործման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                                                           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ոչ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պիտանի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գույքի</w:t>
            </w: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gridSpan w:val="23"/>
            <w:vMerge/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8133" w:type="dxa"/>
            <w:gridSpan w:val="19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գեղարվեստի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դպրոց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Տախտակ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նկարչական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Սեղան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տումբանի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3228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Գրապահարան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1280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Ընթերցասեղան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273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1092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Ֆոտոապարատ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Կիեվ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6-CTL/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23893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23893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ֆրեզերային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հաստոց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20015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20015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Գորգի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դազգահ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փայտյա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3809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7618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հաստոց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5194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5194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Գայլիկոների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հավաքածու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Քանդակի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սեղան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Տումբա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հին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Մոլբերտ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հին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Ցուցափեղկ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հին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3585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3585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78453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9593" w:type="dxa"/>
            <w:gridSpan w:val="21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13 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տասներեք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78453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յոթանասունութ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չորս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հիսուներեք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8133" w:type="dxa"/>
            <w:gridSpan w:val="19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Մշակույթի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կենտրոն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Վարագույր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70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105000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երկաթյա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9468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37872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142872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10553" w:type="dxa"/>
            <w:gridSpan w:val="23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2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142872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մեկ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քառասուներկու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ութ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յոթանասուներկու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դրամ</w:t>
            </w:r>
          </w:p>
        </w:tc>
      </w:tr>
      <w:tr w:rsidR="00935917" w:rsidRPr="00935917" w:rsidTr="004229E7">
        <w:trPr>
          <w:gridAfter w:val="21"/>
          <w:wAfter w:w="9573" w:type="dxa"/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180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8133" w:type="dxa"/>
            <w:gridSpan w:val="19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</w:rPr>
              <w:t>3.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</w:t>
            </w:r>
            <w:r w:rsidRPr="00935917">
              <w:rPr>
                <w:rFonts w:ascii="Calibri" w:eastAsia="Times New Roman" w:hAnsi="Calibri" w:cs="Calibri"/>
                <w:color w:val="000000"/>
              </w:rPr>
              <w:t>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Ավդալյանի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մարզադպրոց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</w:p>
        </w:tc>
        <w:tc>
          <w:tcPr>
            <w:tcW w:w="2180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gridAfter w:val="6"/>
          <w:wAfter w:w="2750" w:type="dxa"/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180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Աճուկների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պաշտպանիչ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62500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62500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180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10313" w:type="dxa"/>
            <w:gridSpan w:val="22"/>
            <w:noWrap/>
            <w:vAlign w:val="bottom"/>
          </w:tcPr>
          <w:p w:rsidR="00935917" w:rsidRPr="00935917" w:rsidRDefault="00935917" w:rsidP="009359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մեկ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62500 /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վաթսուներկու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հինգ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դրամ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br/>
            </w:r>
          </w:p>
          <w:p w:rsidR="00935917" w:rsidRPr="00935917" w:rsidRDefault="00935917" w:rsidP="009359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  <w:p w:rsidR="00935917" w:rsidRPr="00935917" w:rsidRDefault="00935917" w:rsidP="009359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8133" w:type="dxa"/>
            <w:gridSpan w:val="19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5917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  <w:r w:rsidRPr="00935917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թիվ</w:t>
            </w:r>
            <w:r w:rsidRPr="0093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 </w:t>
            </w:r>
            <w:r w:rsidRPr="00935917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մ</w:t>
            </w:r>
            <w:r w:rsidRPr="009359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/ </w:t>
            </w:r>
            <w:r w:rsidRPr="00935917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մանկապարտեզ</w:t>
            </w:r>
            <w:r w:rsidRPr="009359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ՀՈԱԿ</w:t>
            </w:r>
            <w:r w:rsidRPr="009359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80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8133" w:type="dxa"/>
            <w:gridSpan w:val="19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180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2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վառարան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5001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նկար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գեղարվեստական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17314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17314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վերմակի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ծրար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6050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Սավան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5715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Բարձի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երես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ճաշի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գդալ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5775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քամիչ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Քամիչ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դրոշ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18000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գրասենյակային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22000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ծածկոց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թեյնիկ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էմալապատ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քամիչ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այլումինե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խոհանոցի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շերեփ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մահճակալ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վերմակ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ներքնակ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պլասմասե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պլասմասե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ծաղկաման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կավից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օղակ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պլասմասե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օղակ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սպիտակ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պարան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սկուտեղ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այլումինե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դույլ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էմալապատ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սկուտեղ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ուղղանկյուն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թաս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կապույտ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խոհանոցային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գդալ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4300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12900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5100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76500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12000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18000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5100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25500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պահարան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ապակե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դռներով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օգնություն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234045</w:t>
            </w:r>
          </w:p>
        </w:tc>
        <w:tc>
          <w:tcPr>
            <w:tcW w:w="2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10553" w:type="dxa"/>
            <w:gridSpan w:val="23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35 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երեսունհինգ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234045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երեսունչորս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քառասունհինգ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դրամ</w:t>
            </w: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630"/>
        </w:trPr>
        <w:tc>
          <w:tcPr>
            <w:tcW w:w="8133" w:type="dxa"/>
            <w:gridSpan w:val="19"/>
            <w:noWrap/>
            <w:vAlign w:val="bottom"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</w:rPr>
              <w:br/>
              <w:t>5.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թիվ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մանկապարտեզ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gridAfter w:val="20"/>
          <w:wAfter w:w="8853" w:type="dxa"/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Վարագույր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1732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Վարագույրի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կոմպլեկտ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346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3806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Դույլ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էմալապատ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Ափսե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3157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Բաժակ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թեյի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1925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Պոչով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պլաստմասե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Գդալ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2541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Դույլ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պլաստմասե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Կաթսա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Դանակ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հացի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պլաստմասե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դահլիճի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Սալօջախ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Հեռախոս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Օդափոխիչ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Ճոճ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Ճոճարան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Տաքացուցիչ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գեյզեր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Բարձ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Ափսե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14400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Բաժակ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թեյի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19200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Դանակ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Դանակ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պլաստմասե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պլաստմասե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Վարագույր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12400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Պատուհանի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ցանց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Պատուհանի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ցանց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Համակարգչի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Աման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էմալապատ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Կավյոր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6600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Մահճակալ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երկհարկանի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Մատրաս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մեծ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1925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Տաղավար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9003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Պահարան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1465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Պահարան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խաղալիքի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4925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39400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Մահճակալ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Ներքնակ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1089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22869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Վերմակ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2179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54475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Բարձ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1697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42425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Ծածկոց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13083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299274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9593" w:type="dxa"/>
            <w:gridSpan w:val="21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42 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քառասուներկու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299274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իննսունինը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երկու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յոթանասունչորս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3820" w:type="dxa"/>
            <w:gridSpan w:val="9"/>
            <w:noWrap/>
            <w:vAlign w:val="bottom"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6.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 xml:space="preserve">ՔԿԱԳ 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ծառայություն</w:t>
            </w: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Քարթրիչ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Գրապահարան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6836" w:type="dxa"/>
            <w:gridSpan w:val="15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 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երկու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30000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երեսուն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/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6836" w:type="dxa"/>
            <w:gridSpan w:val="15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</w:rPr>
              <w:t>7.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r w:rsidRPr="009359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մանկական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երաժշտական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դպրոց</w:t>
            </w:r>
            <w:r w:rsidRPr="009359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Գույք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/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հատ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Միավորի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11125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33375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Հայելի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Կախիչ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1264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Կառնեզ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462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Վարագույր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58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մ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145000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Էլ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վառարան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48000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Գորգ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175000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Երկաթյա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պահարան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385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385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Սեղան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փոքր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Թաթերական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աթոռներ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28798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Պահարան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1041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Ռոյալ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,,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Կրասնի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օկտյաբր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76180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76180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Դաշնամուր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ՙՙ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,,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Ռոստով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Դոն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23388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23388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Դաշնամուր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ՙՙ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,, 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Բելառուս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Դաշնամուր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,,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Չայկա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19057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19057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Դաշնամուր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,,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Սոնետ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35323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35323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Դաշնամուր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,,</w:t>
            </w: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Կոմիտաս</w:t>
            </w:r>
            <w:r w:rsidRPr="00935917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24020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48040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Քանոն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Քանոն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Քանոն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օգն</w:t>
            </w: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Շվի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Շվի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28000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28000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Դուդուկ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35000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Դուդուկ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27000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27000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Ակորդեոն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7202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Ակորդեոն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20000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5917">
              <w:rPr>
                <w:rFonts w:ascii="Calibri" w:eastAsia="Times New Roman" w:hAnsi="Calibri" w:cs="Times New Roman"/>
                <w:color w:val="000000"/>
                <w:lang w:val="en-US"/>
              </w:rPr>
              <w:t>848100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9593" w:type="dxa"/>
            <w:gridSpan w:val="21"/>
            <w:noWrap/>
            <w:vAlign w:val="bottom"/>
            <w:hideMark/>
          </w:tcPr>
          <w:p w:rsidR="00935917" w:rsidRPr="00935917" w:rsidRDefault="00935917" w:rsidP="009359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Ընդամենը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26 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քսանվեց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անուն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848100 /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ութ</w:t>
            </w:r>
            <w:r w:rsidRPr="009359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քառասունութ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հազար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մեկ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հարյուր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ՀՀ</w:t>
            </w:r>
            <w:r w:rsidRPr="009359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5917"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դրամ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gridAfter w:val="3"/>
          <w:wAfter w:w="1512" w:type="dxa"/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935917" w:rsidRPr="00935917" w:rsidTr="004229E7">
        <w:trPr>
          <w:trHeight w:val="300"/>
        </w:trPr>
        <w:tc>
          <w:tcPr>
            <w:tcW w:w="740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3" w:type="dxa"/>
            <w:gridSpan w:val="3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750" w:type="dxa"/>
            <w:gridSpan w:val="5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297" w:type="dxa"/>
            <w:gridSpan w:val="4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35917" w:rsidRPr="00935917" w:rsidRDefault="00935917" w:rsidP="0093591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</w:tbl>
    <w:p w:rsidR="00935917" w:rsidRPr="00935917" w:rsidRDefault="00935917" w:rsidP="00935917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935917" w:rsidRPr="00935917" w:rsidRDefault="00935917" w:rsidP="00935917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935917" w:rsidRPr="00935917" w:rsidRDefault="00935917" w:rsidP="00935917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935917" w:rsidRPr="00935917" w:rsidRDefault="00935917" w:rsidP="00935917">
      <w:pPr>
        <w:tabs>
          <w:tab w:val="left" w:pos="1005"/>
        </w:tabs>
        <w:spacing w:line="240" w:lineRule="auto"/>
        <w:rPr>
          <w:rFonts w:ascii="GHEA Grapalat" w:eastAsia="Times New Roman" w:hAnsi="GHEA Grapalat" w:cs="Sylfaen"/>
          <w:lang w:val="fr-FR"/>
        </w:rPr>
      </w:pPr>
      <w:r w:rsidRPr="00935917">
        <w:rPr>
          <w:rFonts w:ascii="GHEA Grapalat" w:eastAsia="Times New Roman" w:hAnsi="GHEA Grapalat" w:cs="Sylfaen"/>
          <w:b/>
          <w:bCs/>
          <w:lang w:val="fr-FR"/>
        </w:rPr>
        <w:t xml:space="preserve">       </w:t>
      </w:r>
      <w:r w:rsidRPr="00935917">
        <w:rPr>
          <w:rFonts w:ascii="GHEA Grapalat" w:eastAsia="Times New Roman" w:hAnsi="GHEA Grapalat" w:cs="Sylfaen"/>
          <w:lang w:val="fr-FR"/>
        </w:rPr>
        <w:t xml:space="preserve">           </w:t>
      </w:r>
      <w:r w:rsidRPr="00935917">
        <w:rPr>
          <w:rFonts w:ascii="GHEA Grapalat" w:eastAsia="Times New Roman" w:hAnsi="GHEA Grapalat" w:cs="Sylfaen"/>
          <w:lang w:val="fr-FR"/>
        </w:rPr>
        <w:br/>
      </w:r>
    </w:p>
    <w:p w:rsidR="00935917" w:rsidRPr="00935917" w:rsidRDefault="00935917" w:rsidP="00935917">
      <w:pPr>
        <w:tabs>
          <w:tab w:val="left" w:pos="1005"/>
        </w:tabs>
        <w:spacing w:line="240" w:lineRule="auto"/>
        <w:rPr>
          <w:rFonts w:ascii="Sylfaen" w:eastAsia="Times New Roman" w:hAnsi="Sylfaen" w:cs="Arial"/>
          <w:lang w:val="fr-FR" w:eastAsia="ru-RU"/>
        </w:rPr>
      </w:pPr>
      <w:r w:rsidRPr="00935917">
        <w:rPr>
          <w:rFonts w:ascii="GHEA Grapalat" w:eastAsia="Times New Roman" w:hAnsi="GHEA Grapalat" w:cs="Sylfaen"/>
          <w:lang w:val="fr-FR"/>
        </w:rPr>
        <w:t xml:space="preserve">             </w:t>
      </w:r>
      <w:r w:rsidRPr="00935917">
        <w:rPr>
          <w:rFonts w:ascii="Sylfaen" w:eastAsia="Times New Roman" w:hAnsi="Sylfaen" w:cs="Arial"/>
          <w:lang w:val="fr-FR" w:eastAsia="ru-RU"/>
        </w:rPr>
        <w:t xml:space="preserve">  </w:t>
      </w:r>
      <w:r w:rsidRPr="00935917">
        <w:rPr>
          <w:rFonts w:ascii="GHEA Grapalat" w:eastAsia="Times New Roman" w:hAnsi="GHEA Grapalat" w:cs="Sylfaen"/>
          <w:sz w:val="24"/>
          <w:szCs w:val="24"/>
          <w:lang w:val="fr-FR"/>
        </w:rPr>
        <w:t>Կողմ  -5                       Դեմ  -0                      Ձեռնպահ-0</w:t>
      </w:r>
    </w:p>
    <w:p w:rsidR="00935917" w:rsidRPr="00935917" w:rsidRDefault="00935917" w:rsidP="00935917">
      <w:pPr>
        <w:spacing w:before="100" w:beforeAutospacing="1" w:after="100" w:afterAutospacing="1" w:line="48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 w:rsidRPr="00935917">
        <w:rPr>
          <w:rFonts w:ascii="Sylfaen" w:eastAsia="Times New Roman" w:hAnsi="Sylfaen" w:cs="Arial"/>
          <w:lang w:val="fr-FR" w:eastAsia="ru-RU"/>
        </w:rPr>
        <w:t xml:space="preserve">1.Արամյան  Արամ </w:t>
      </w:r>
      <w:r w:rsidRPr="00935917">
        <w:rPr>
          <w:rFonts w:ascii="Sylfaen" w:eastAsia="Times New Roman" w:hAnsi="Sylfaen" w:cs="Arial"/>
          <w:lang w:val="fr-FR" w:eastAsia="ru-RU"/>
        </w:rPr>
        <w:br/>
        <w:t xml:space="preserve">2.Ավետիսյան  Գաբրիել </w:t>
      </w:r>
      <w:r w:rsidRPr="00935917">
        <w:rPr>
          <w:rFonts w:ascii="Sylfaen" w:eastAsia="Times New Roman" w:hAnsi="Sylfaen" w:cs="Arial"/>
          <w:lang w:val="fr-FR" w:eastAsia="ru-RU"/>
        </w:rPr>
        <w:br/>
        <w:t xml:space="preserve">3.Գասպարյան  Արարատ </w:t>
      </w:r>
      <w:r w:rsidRPr="00935917">
        <w:rPr>
          <w:rFonts w:ascii="Sylfaen" w:eastAsia="Times New Roman" w:hAnsi="Sylfaen" w:cs="Arial"/>
          <w:lang w:val="fr-FR" w:eastAsia="ru-RU"/>
        </w:rPr>
        <w:br/>
        <w:t xml:space="preserve">4.Գրիգորյան  Նարեկ </w:t>
      </w:r>
      <w:r w:rsidRPr="00935917">
        <w:rPr>
          <w:rFonts w:ascii="Sylfaen" w:eastAsia="Times New Roman" w:hAnsi="Sylfaen" w:cs="Arial"/>
          <w:lang w:val="fr-FR" w:eastAsia="ru-RU"/>
        </w:rPr>
        <w:br/>
        <w:t xml:space="preserve">5.Գրիգորյան  Աշոտ </w:t>
      </w:r>
    </w:p>
    <w:p w:rsidR="00935917" w:rsidRPr="00935917" w:rsidRDefault="00935917" w:rsidP="00935917">
      <w:pPr>
        <w:tabs>
          <w:tab w:val="left" w:pos="1440"/>
          <w:tab w:val="left" w:pos="1540"/>
        </w:tabs>
        <w:spacing w:line="360" w:lineRule="auto"/>
        <w:rPr>
          <w:rFonts w:ascii="GHEA Grapalat" w:eastAsia="Times New Roman" w:hAnsi="GHEA Grapalat" w:cs="Arial"/>
          <w:sz w:val="16"/>
          <w:szCs w:val="16"/>
          <w:lang w:val="fr-FR"/>
        </w:rPr>
      </w:pPr>
      <w:r w:rsidRPr="00935917">
        <w:rPr>
          <w:rFonts w:ascii="GHEA Grapalat" w:eastAsia="Times New Roman" w:hAnsi="GHEA Grapalat" w:cs="Arial"/>
          <w:lang w:val="fr-FR"/>
        </w:rPr>
        <w:t xml:space="preserve">                                    ՀԱՄԱՅՆՔԻ ՂԵԿԱՎԱՐ `                                ՍԱՐԳԻՍ  ԱՐԱՄՅԱՆ</w:t>
      </w:r>
      <w:r w:rsidRPr="00935917">
        <w:rPr>
          <w:rFonts w:ascii="GHEA Grapalat" w:eastAsia="Times New Roman" w:hAnsi="GHEA Grapalat" w:cs="Arial"/>
          <w:lang w:val="fr-FR"/>
        </w:rPr>
        <w:br/>
      </w:r>
      <w:r w:rsidRPr="00935917">
        <w:rPr>
          <w:rFonts w:ascii="GHEA Grapalat" w:eastAsia="Times New Roman" w:hAnsi="GHEA Grapalat" w:cs="Arial"/>
          <w:sz w:val="16"/>
          <w:szCs w:val="16"/>
          <w:lang w:val="fr-FR"/>
        </w:rPr>
        <w:t xml:space="preserve">            Ք.Թալին</w:t>
      </w:r>
      <w:r w:rsidRPr="00935917">
        <w:rPr>
          <w:rFonts w:ascii="GHEA Grapalat" w:eastAsia="Times New Roman" w:hAnsi="GHEA Grapalat" w:cs="Arial"/>
          <w:sz w:val="16"/>
          <w:szCs w:val="16"/>
          <w:lang w:val="fr-FR"/>
        </w:rPr>
        <w:br/>
        <w:t>28  հունվարի 2018թ</w:t>
      </w:r>
    </w:p>
    <w:p w:rsidR="00935917" w:rsidRPr="00935917" w:rsidRDefault="00935917" w:rsidP="00935917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6E5A75" w:rsidRDefault="006E5A75">
      <w:bookmarkStart w:id="0" w:name="_GoBack"/>
      <w:bookmarkEnd w:id="0"/>
    </w:p>
    <w:sectPr w:rsidR="006E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17"/>
    <w:rsid w:val="006E5A75"/>
    <w:rsid w:val="009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91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35917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93591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935917"/>
    <w:pPr>
      <w:spacing w:after="0" w:line="240" w:lineRule="auto"/>
      <w:contextualSpacing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917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3591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93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91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35917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93591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935917"/>
    <w:pPr>
      <w:spacing w:after="0" w:line="240" w:lineRule="auto"/>
      <w:contextualSpacing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917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3591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93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Company>DNS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2018-03-14T09:01:00Z</dcterms:created>
  <dcterms:modified xsi:type="dcterms:W3CDTF">2018-03-14T09:01:00Z</dcterms:modified>
</cp:coreProperties>
</file>